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FB67E" w14:textId="5D52CD30" w:rsidR="003E6BA8" w:rsidRPr="003E6BA8" w:rsidRDefault="007A11D2" w:rsidP="003E6BA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一、</w:t>
      </w:r>
      <w:r w:rsidR="003E6BA8" w:rsidRPr="003E6BA8">
        <w:rPr>
          <w:rFonts w:asciiTheme="minorEastAsia" w:hAnsiTheme="minorEastAsia"/>
        </w:rPr>
        <w:t>亞大新聞連結:</w:t>
      </w:r>
      <w:hyperlink r:id="rId5" w:tgtFrame="_blank" w:history="1">
        <w:r w:rsidR="003E6BA8" w:rsidRPr="003E6BA8">
          <w:rPr>
            <w:rStyle w:val="ae"/>
            <w:rFonts w:asciiTheme="minorEastAsia" w:hAnsiTheme="minorEastAsia"/>
          </w:rPr>
          <w:t>https://pse.is/8vcvnz</w:t>
        </w:r>
      </w:hyperlink>
    </w:p>
    <w:p w14:paraId="61F8AD07" w14:textId="79025D2D" w:rsidR="003E6BA8" w:rsidRDefault="003E6BA8" w:rsidP="007A11D2">
      <w:pPr>
        <w:ind w:firstLine="480"/>
        <w:rPr>
          <w:rFonts w:asciiTheme="minorEastAsia" w:hAnsiTheme="minorEastAsia"/>
        </w:rPr>
      </w:pPr>
      <w:r w:rsidRPr="003E6BA8">
        <w:rPr>
          <w:rFonts w:asciiTheme="minorEastAsia" w:hAnsiTheme="minorEastAsia"/>
        </w:rPr>
        <w:t>網頁連結:</w:t>
      </w:r>
      <w:hyperlink r:id="rId6" w:tgtFrame="_blank" w:history="1">
        <w:r w:rsidRPr="003E6BA8">
          <w:rPr>
            <w:rStyle w:val="ae"/>
            <w:rFonts w:asciiTheme="minorEastAsia" w:hAnsiTheme="minorEastAsia"/>
          </w:rPr>
          <w:t>https://pse.is/8vcvs4</w:t>
        </w:r>
      </w:hyperlink>
    </w:p>
    <w:p w14:paraId="7DEB9008" w14:textId="0450BA9C" w:rsidR="00E628D5" w:rsidRPr="00E628D5" w:rsidRDefault="00E628D5" w:rsidP="007A11D2">
      <w:pPr>
        <w:ind w:firstLine="48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影片</w:t>
      </w:r>
      <w:r w:rsidRPr="003E6BA8">
        <w:rPr>
          <w:rFonts w:asciiTheme="minorEastAsia" w:hAnsiTheme="minorEastAsia"/>
        </w:rPr>
        <w:t>連結:</w:t>
      </w:r>
      <w:hyperlink r:id="rId7" w:history="1">
        <w:r w:rsidRPr="00E628D5">
          <w:rPr>
            <w:rStyle w:val="ae"/>
            <w:rFonts w:asciiTheme="minorEastAsia" w:hAnsiTheme="minorEastAsia"/>
          </w:rPr>
          <w:t>【亞大25週年校慶】魏哲家名譽博士頒授典禮</w:t>
        </w:r>
      </w:hyperlink>
    </w:p>
    <w:p w14:paraId="287EFB37" w14:textId="711FFFC4" w:rsidR="00B013B4" w:rsidRDefault="007A11D2" w:rsidP="003E6BA8">
      <w:pPr>
        <w:rPr>
          <w:rFonts w:ascii="Segoe UI" w:eastAsia="新細明體" w:hAnsi="Segoe UI" w:cs="Segoe UI"/>
          <w:color w:val="262626"/>
          <w:kern w:val="36"/>
          <w14:ligatures w14:val="none"/>
        </w:rPr>
      </w:pPr>
      <w:r>
        <w:rPr>
          <w:rFonts w:asciiTheme="minorEastAsia" w:hAnsiTheme="minorEastAsia" w:hint="eastAsia"/>
        </w:rPr>
        <w:t>二、</w:t>
      </w:r>
      <w:r w:rsidR="003E6BA8" w:rsidRPr="00241930">
        <w:rPr>
          <w:rFonts w:asciiTheme="minorEastAsia" w:hAnsiTheme="minorEastAsia" w:hint="eastAsia"/>
        </w:rPr>
        <w:t>校外新聞連結:</w:t>
      </w:r>
      <w:r w:rsidR="003E6BA8" w:rsidRPr="00241930">
        <w:rPr>
          <w:rFonts w:ascii="Segoe UI" w:eastAsia="新細明體" w:hAnsi="Segoe UI" w:cs="Segoe UI"/>
          <w:color w:val="262626"/>
          <w:kern w:val="36"/>
          <w14:ligatures w14:val="none"/>
        </w:rPr>
        <w:t xml:space="preserve"> </w:t>
      </w:r>
    </w:p>
    <w:p w14:paraId="7CFEA646" w14:textId="3FF7E672" w:rsidR="003E6BA8" w:rsidRPr="00241930" w:rsidRDefault="007A11D2" w:rsidP="007A11D2">
      <w:pPr>
        <w:ind w:firstLine="480"/>
        <w:rPr>
          <w:rFonts w:asciiTheme="minorEastAsia" w:hAnsiTheme="minorEastAsia"/>
        </w:rPr>
      </w:pPr>
      <w:r>
        <w:rPr>
          <w:rFonts w:hint="eastAsia"/>
        </w:rPr>
        <w:t>1.</w:t>
      </w:r>
      <w:hyperlink r:id="rId8" w:history="1">
        <w:r w:rsidR="003E6BA8" w:rsidRPr="00241930">
          <w:rPr>
            <w:rStyle w:val="ae"/>
            <w:rFonts w:asciiTheme="minorEastAsia" w:hAnsiTheme="minorEastAsia"/>
          </w:rPr>
          <w:t>魏哲家獲亞大名譽博士！直言：未來高齡家庭都有機器人</w:t>
        </w:r>
      </w:hyperlink>
      <w:r w:rsidR="00EC6255">
        <w:rPr>
          <w:rStyle w:val="ae"/>
          <w:rFonts w:asciiTheme="minorEastAsia" w:hAnsiTheme="minorEastAsia" w:hint="eastAsia"/>
        </w:rPr>
        <w:t xml:space="preserve"> | 中時新聞</w:t>
      </w:r>
    </w:p>
    <w:p w14:paraId="5B86ABD1" w14:textId="3D0D6D5E" w:rsidR="00241930" w:rsidRPr="00241930" w:rsidRDefault="007A11D2" w:rsidP="007A11D2">
      <w:pPr>
        <w:ind w:left="480"/>
        <w:rPr>
          <w:rFonts w:asciiTheme="minorEastAsia" w:hAnsiTheme="minorEastAsia" w:hint="eastAsia"/>
        </w:rPr>
      </w:pPr>
      <w:r>
        <w:rPr>
          <w:rFonts w:hint="eastAsia"/>
        </w:rPr>
        <w:t>2.</w:t>
      </w:r>
      <w:hyperlink r:id="rId9" w:history="1">
        <w:r w:rsidR="00241930" w:rsidRPr="00241930">
          <w:rPr>
            <w:rStyle w:val="ae"/>
            <w:rFonts w:asciiTheme="minorEastAsia" w:hAnsiTheme="minorEastAsia"/>
          </w:rPr>
          <w:t>獲頒亞洲大學榮譽博士 台積電董事長魏哲家揭機器人成功</w:t>
        </w:r>
        <w:r w:rsidR="00241930" w:rsidRPr="00241930">
          <w:rPr>
            <w:rStyle w:val="ae"/>
            <w:rFonts w:asciiTheme="minorEastAsia" w:hAnsiTheme="minorEastAsia"/>
          </w:rPr>
          <w:t>關</w:t>
        </w:r>
        <w:r w:rsidR="00241930" w:rsidRPr="00241930">
          <w:rPr>
            <w:rStyle w:val="ae"/>
            <w:rFonts w:asciiTheme="minorEastAsia" w:hAnsiTheme="minorEastAsia"/>
          </w:rPr>
          <w:t>鍵</w:t>
        </w:r>
      </w:hyperlink>
      <w:r w:rsidR="00EC6255">
        <w:rPr>
          <w:rStyle w:val="ae"/>
          <w:rFonts w:asciiTheme="minorEastAsia" w:hAnsiTheme="minorEastAsia" w:hint="eastAsia"/>
        </w:rPr>
        <w:t xml:space="preserve"> | YAHOO新聞</w:t>
      </w:r>
    </w:p>
    <w:p w14:paraId="73518F72" w14:textId="1C9664D2" w:rsidR="00241930" w:rsidRPr="00241930" w:rsidRDefault="007A11D2" w:rsidP="007A11D2">
      <w:pPr>
        <w:ind w:left="480"/>
        <w:rPr>
          <w:rFonts w:asciiTheme="minorEastAsia" w:hAnsiTheme="minorEastAsia"/>
        </w:rPr>
      </w:pPr>
      <w:r>
        <w:rPr>
          <w:rFonts w:hint="eastAsia"/>
        </w:rPr>
        <w:t>3.</w:t>
      </w:r>
      <w:hyperlink r:id="rId10" w:history="1">
        <w:r w:rsidR="00241930" w:rsidRPr="00241930">
          <w:rPr>
            <w:rStyle w:val="ae"/>
            <w:rFonts w:asciiTheme="minorEastAsia" w:hAnsiTheme="minorEastAsia" w:hint="eastAsia"/>
          </w:rPr>
          <w:t>魏哲家獲亞大名譽博士感謝張忠謀提拔　指機器人大腦95%台</w:t>
        </w:r>
        <w:r w:rsidR="00241930" w:rsidRPr="00241930">
          <w:rPr>
            <w:rStyle w:val="ae"/>
            <w:rFonts w:asciiTheme="minorEastAsia" w:hAnsiTheme="minorEastAsia" w:hint="eastAsia"/>
          </w:rPr>
          <w:t>積</w:t>
        </w:r>
        <w:r w:rsidR="00241930" w:rsidRPr="00241930">
          <w:rPr>
            <w:rStyle w:val="ae"/>
            <w:rFonts w:asciiTheme="minorEastAsia" w:hAnsiTheme="minorEastAsia" w:hint="eastAsia"/>
          </w:rPr>
          <w:t>電製造</w:t>
        </w:r>
      </w:hyperlink>
      <w:r w:rsidR="00B44832">
        <w:rPr>
          <w:rStyle w:val="ae"/>
          <w:rFonts w:asciiTheme="minorEastAsia" w:hAnsiTheme="minorEastAsia" w:hint="eastAsia"/>
        </w:rPr>
        <w:t xml:space="preserve"> | 中央通社</w:t>
      </w:r>
    </w:p>
    <w:p w14:paraId="3EADA7FE" w14:textId="21ED0C6F" w:rsidR="00241930" w:rsidRPr="00B013B4" w:rsidRDefault="007A11D2" w:rsidP="007A11D2">
      <w:pPr>
        <w:ind w:left="480"/>
        <w:rPr>
          <w:rFonts w:asciiTheme="minorEastAsia" w:hAnsiTheme="minorEastAsia"/>
        </w:rPr>
      </w:pPr>
      <w:r>
        <w:rPr>
          <w:rFonts w:hint="eastAsia"/>
        </w:rPr>
        <w:t>4.</w:t>
      </w:r>
      <w:hyperlink r:id="rId11" w:history="1">
        <w:r w:rsidR="00241930" w:rsidRPr="00241930">
          <w:rPr>
            <w:rStyle w:val="ae"/>
            <w:rFonts w:asciiTheme="minorEastAsia" w:hAnsiTheme="minorEastAsia"/>
          </w:rPr>
          <w:t>魏哲家獲亞大頒名譽博士 直言中國機器人跳來跳去「</w:t>
        </w:r>
        <w:r w:rsidR="00241930" w:rsidRPr="00241930">
          <w:rPr>
            <w:rStyle w:val="ae"/>
            <w:rFonts w:asciiTheme="minorEastAsia" w:hAnsiTheme="minorEastAsia"/>
          </w:rPr>
          <w:t>好</w:t>
        </w:r>
        <w:r w:rsidR="00241930" w:rsidRPr="00241930">
          <w:rPr>
            <w:rStyle w:val="ae"/>
            <w:rFonts w:asciiTheme="minorEastAsia" w:hAnsiTheme="minorEastAsia"/>
          </w:rPr>
          <w:t>看頭而已」</w:t>
        </w:r>
      </w:hyperlink>
      <w:r w:rsidR="00B44832">
        <w:rPr>
          <w:rStyle w:val="ae"/>
          <w:rFonts w:asciiTheme="minorEastAsia" w:hAnsiTheme="minorEastAsia" w:hint="eastAsia"/>
        </w:rPr>
        <w:t>| 自由財經</w:t>
      </w:r>
    </w:p>
    <w:p w14:paraId="5D497CC9" w14:textId="2A61E3EC" w:rsidR="00241930" w:rsidRPr="00B013B4" w:rsidRDefault="007A11D2" w:rsidP="007A11D2">
      <w:pPr>
        <w:ind w:firstLine="480"/>
        <w:rPr>
          <w:rFonts w:asciiTheme="minorEastAsia" w:hAnsiTheme="minorEastAsia"/>
        </w:rPr>
      </w:pPr>
      <w:r>
        <w:rPr>
          <w:rFonts w:hint="eastAsia"/>
        </w:rPr>
        <w:t>5.</w:t>
      </w:r>
      <w:hyperlink r:id="rId12" w:history="1">
        <w:r w:rsidR="00241930" w:rsidRPr="00241930">
          <w:rPr>
            <w:rStyle w:val="ae"/>
            <w:rFonts w:asciiTheme="minorEastAsia" w:hAnsiTheme="minorEastAsia" w:hint="eastAsia"/>
          </w:rPr>
          <w:t>魏哲家獲頒亞大名譽博士 指機器人大腦95%台積</w:t>
        </w:r>
        <w:r w:rsidR="00241930" w:rsidRPr="00241930">
          <w:rPr>
            <w:rStyle w:val="ae"/>
            <w:rFonts w:asciiTheme="minorEastAsia" w:hAnsiTheme="minorEastAsia" w:hint="eastAsia"/>
          </w:rPr>
          <w:t>電</w:t>
        </w:r>
        <w:r w:rsidR="00241930" w:rsidRPr="00241930">
          <w:rPr>
            <w:rStyle w:val="ae"/>
            <w:rFonts w:asciiTheme="minorEastAsia" w:hAnsiTheme="minorEastAsia" w:hint="eastAsia"/>
          </w:rPr>
          <w:t>製造</w:t>
        </w:r>
      </w:hyperlink>
      <w:r w:rsidR="00B44832">
        <w:rPr>
          <w:rStyle w:val="ae"/>
          <w:rFonts w:asciiTheme="minorEastAsia" w:hAnsiTheme="minorEastAsia" w:hint="eastAsia"/>
        </w:rPr>
        <w:t xml:space="preserve"> | 公視新聞</w:t>
      </w:r>
    </w:p>
    <w:p w14:paraId="42AF4320" w14:textId="0CB32A09" w:rsidR="00241930" w:rsidRPr="00241930" w:rsidRDefault="007A11D2" w:rsidP="007A11D2">
      <w:pPr>
        <w:ind w:firstLine="480"/>
        <w:rPr>
          <w:rFonts w:asciiTheme="minorEastAsia" w:hAnsiTheme="minorEastAsia"/>
        </w:rPr>
      </w:pPr>
      <w:r>
        <w:rPr>
          <w:rFonts w:hint="eastAsia"/>
        </w:rPr>
        <w:t>6.</w:t>
      </w:r>
      <w:hyperlink r:id="rId13" w:history="1">
        <w:r w:rsidR="00241930" w:rsidRPr="00241930">
          <w:rPr>
            <w:rStyle w:val="ae"/>
            <w:rFonts w:asciiTheme="minorEastAsia" w:hAnsiTheme="minorEastAsia" w:hint="eastAsia"/>
          </w:rPr>
          <w:t>亞洲大學25周年 魏哲家獲頒名</w:t>
        </w:r>
        <w:r w:rsidR="00241930" w:rsidRPr="00241930">
          <w:rPr>
            <w:rStyle w:val="ae"/>
            <w:rFonts w:asciiTheme="minorEastAsia" w:hAnsiTheme="minorEastAsia" w:hint="eastAsia"/>
          </w:rPr>
          <w:t>譽</w:t>
        </w:r>
        <w:r w:rsidR="00241930" w:rsidRPr="00241930">
          <w:rPr>
            <w:rStyle w:val="ae"/>
            <w:rFonts w:asciiTheme="minorEastAsia" w:hAnsiTheme="minorEastAsia" w:hint="eastAsia"/>
          </w:rPr>
          <w:t>博士</w:t>
        </w:r>
      </w:hyperlink>
      <w:r w:rsidR="00B44832">
        <w:rPr>
          <w:rStyle w:val="ae"/>
          <w:rFonts w:asciiTheme="minorEastAsia" w:hAnsiTheme="minorEastAsia" w:hint="eastAsia"/>
        </w:rPr>
        <w:t xml:space="preserve"> | 聯合新聞</w:t>
      </w:r>
    </w:p>
    <w:p w14:paraId="39F5A0C6" w14:textId="1891B462" w:rsidR="00241930" w:rsidRPr="00241930" w:rsidRDefault="007A11D2" w:rsidP="007A11D2">
      <w:pPr>
        <w:ind w:left="480"/>
        <w:rPr>
          <w:rFonts w:asciiTheme="minorEastAsia" w:hAnsiTheme="minorEastAsia"/>
        </w:rPr>
      </w:pPr>
      <w:r>
        <w:rPr>
          <w:rFonts w:hint="eastAsia"/>
        </w:rPr>
        <w:t>7.</w:t>
      </w:r>
      <w:hyperlink r:id="rId14" w:history="1">
        <w:r w:rsidR="00241930" w:rsidRPr="00241930">
          <w:rPr>
            <w:rStyle w:val="ae"/>
            <w:rFonts w:asciiTheme="minorEastAsia" w:hAnsiTheme="minorEastAsia" w:hint="eastAsia"/>
          </w:rPr>
          <w:t>「中國機器人只會跳沒用！」魏哲家獲</w:t>
        </w:r>
        <w:r w:rsidR="00241930" w:rsidRPr="00241930">
          <w:rPr>
            <w:rStyle w:val="ae"/>
            <w:rFonts w:asciiTheme="minorEastAsia" w:hAnsiTheme="minorEastAsia" w:hint="eastAsia"/>
          </w:rPr>
          <w:t>名</w:t>
        </w:r>
        <w:r w:rsidR="00241930" w:rsidRPr="00241930">
          <w:rPr>
            <w:rStyle w:val="ae"/>
            <w:rFonts w:asciiTheme="minorEastAsia" w:hAnsiTheme="minorEastAsia" w:hint="eastAsia"/>
          </w:rPr>
          <w:t>譽博士霸氣點評　爆台積電一事讓他丟臉</w:t>
        </w:r>
      </w:hyperlink>
      <w:r w:rsidR="00B44832">
        <w:rPr>
          <w:rStyle w:val="ae"/>
          <w:rFonts w:asciiTheme="minorEastAsia" w:hAnsiTheme="minorEastAsia" w:hint="eastAsia"/>
        </w:rPr>
        <w:t xml:space="preserve"> | 風傳媒</w:t>
      </w:r>
    </w:p>
    <w:p w14:paraId="260FC46D" w14:textId="2D4CB872" w:rsidR="00241930" w:rsidRPr="00241930" w:rsidRDefault="007A11D2" w:rsidP="007A11D2">
      <w:pPr>
        <w:ind w:firstLine="480"/>
        <w:rPr>
          <w:rFonts w:asciiTheme="minorEastAsia" w:hAnsiTheme="minorEastAsia"/>
        </w:rPr>
      </w:pPr>
      <w:r>
        <w:rPr>
          <w:rFonts w:hint="eastAsia"/>
        </w:rPr>
        <w:t>8.</w:t>
      </w:r>
      <w:hyperlink r:id="rId15" w:history="1">
        <w:r w:rsidR="00241930" w:rsidRPr="00241930">
          <w:rPr>
            <w:rStyle w:val="ae"/>
            <w:rFonts w:asciiTheme="minorEastAsia" w:hAnsiTheme="minorEastAsia" w:hint="eastAsia"/>
          </w:rPr>
          <w:t>獲頒亞洲大學名譽博士　魏哲家幽默</w:t>
        </w:r>
        <w:r w:rsidR="00241930" w:rsidRPr="00241930">
          <w:rPr>
            <w:rStyle w:val="ae"/>
            <w:rFonts w:asciiTheme="minorEastAsia" w:hAnsiTheme="minorEastAsia" w:hint="eastAsia"/>
          </w:rPr>
          <w:t>笑</w:t>
        </w:r>
        <w:r w:rsidR="00241930" w:rsidRPr="00241930">
          <w:rPr>
            <w:rStyle w:val="ae"/>
            <w:rFonts w:asciiTheme="minorEastAsia" w:hAnsiTheme="minorEastAsia" w:hint="eastAsia"/>
          </w:rPr>
          <w:t>談AI發展</w:t>
        </w:r>
      </w:hyperlink>
      <w:r w:rsidR="00B44832">
        <w:rPr>
          <w:rStyle w:val="ae"/>
          <w:rFonts w:asciiTheme="minorEastAsia" w:hAnsiTheme="minorEastAsia" w:hint="eastAsia"/>
        </w:rPr>
        <w:t xml:space="preserve"> | 華視新聞</w:t>
      </w:r>
    </w:p>
    <w:p w14:paraId="3682B94E" w14:textId="64063477" w:rsidR="00B013B4" w:rsidRPr="00B013B4" w:rsidRDefault="007A11D2" w:rsidP="007A11D2">
      <w:pPr>
        <w:ind w:left="480"/>
        <w:rPr>
          <w:rFonts w:asciiTheme="minorEastAsia" w:hAnsiTheme="minorEastAsia"/>
        </w:rPr>
      </w:pPr>
      <w:r>
        <w:rPr>
          <w:rFonts w:hint="eastAsia"/>
        </w:rPr>
        <w:t>9.</w:t>
      </w:r>
      <w:hyperlink r:id="rId16" w:history="1">
        <w:r w:rsidR="00B013B4" w:rsidRPr="00B013B4">
          <w:rPr>
            <w:rStyle w:val="ae"/>
            <w:rFonts w:asciiTheme="minorEastAsia" w:hAnsiTheme="minorEastAsia" w:hint="eastAsia"/>
          </w:rPr>
          <w:t>魏哲家評中國機器人「好看而已」</w:t>
        </w:r>
        <w:r w:rsidR="00B013B4" w:rsidRPr="00B013B4">
          <w:rPr>
            <w:rStyle w:val="ae"/>
            <w:rFonts w:asciiTheme="minorEastAsia" w:hAnsiTheme="minorEastAsia" w:hint="eastAsia"/>
          </w:rPr>
          <w:t xml:space="preserve">　</w:t>
        </w:r>
        <w:r w:rsidR="00B013B4" w:rsidRPr="00B013B4">
          <w:rPr>
            <w:rStyle w:val="ae"/>
            <w:rFonts w:asciiTheme="minorEastAsia" w:hAnsiTheme="minorEastAsia" w:hint="eastAsia"/>
          </w:rPr>
          <w:t>自豪揭數據：全球95%大腦台積電做的</w:t>
        </w:r>
      </w:hyperlink>
      <w:r w:rsidR="00B44832">
        <w:rPr>
          <w:rStyle w:val="ae"/>
          <w:rFonts w:asciiTheme="minorEastAsia" w:hAnsiTheme="minorEastAsia" w:hint="eastAsia"/>
        </w:rPr>
        <w:t xml:space="preserve"> | 民報</w:t>
      </w:r>
    </w:p>
    <w:p w14:paraId="1ED82285" w14:textId="5F5A6742" w:rsidR="00B013B4" w:rsidRPr="00B013B4" w:rsidRDefault="007A11D2" w:rsidP="007A11D2">
      <w:pPr>
        <w:ind w:firstLine="480"/>
        <w:rPr>
          <w:rFonts w:asciiTheme="minorEastAsia" w:hAnsiTheme="minorEastAsia"/>
        </w:rPr>
      </w:pPr>
      <w:r>
        <w:rPr>
          <w:rFonts w:hint="eastAsia"/>
        </w:rPr>
        <w:t>10.</w:t>
      </w:r>
      <w:hyperlink r:id="rId17" w:history="1">
        <w:r w:rsidR="00B013B4" w:rsidRPr="00B013B4">
          <w:rPr>
            <w:rStyle w:val="ae"/>
            <w:rFonts w:asciiTheme="minorEastAsia" w:hAnsiTheme="minorEastAsia" w:hint="eastAsia"/>
          </w:rPr>
          <w:t>魏哲家獲名譽博士 稱機器人大腦95</w:t>
        </w:r>
        <w:r w:rsidR="00B013B4" w:rsidRPr="00B013B4">
          <w:rPr>
            <w:rStyle w:val="ae"/>
            <w:rFonts w:asciiTheme="minorEastAsia" w:hAnsiTheme="minorEastAsia" w:hint="eastAsia"/>
          </w:rPr>
          <w:t>%</w:t>
        </w:r>
        <w:r w:rsidR="00B013B4" w:rsidRPr="00B013B4">
          <w:rPr>
            <w:rStyle w:val="ae"/>
            <w:rFonts w:asciiTheme="minorEastAsia" w:hAnsiTheme="minorEastAsia" w:hint="eastAsia"/>
          </w:rPr>
          <w:t>來自台積電</w:t>
        </w:r>
      </w:hyperlink>
      <w:r w:rsidR="00B44832">
        <w:rPr>
          <w:rStyle w:val="ae"/>
          <w:rFonts w:asciiTheme="minorEastAsia" w:hAnsiTheme="minorEastAsia" w:hint="eastAsia"/>
        </w:rPr>
        <w:t xml:space="preserve"> | 唐人新聞</w:t>
      </w:r>
    </w:p>
    <w:p w14:paraId="769C908C" w14:textId="53FC48DE" w:rsidR="00B013B4" w:rsidRDefault="007A11D2" w:rsidP="003E6BA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三、</w:t>
      </w:r>
      <w:r w:rsidR="003E6BA8" w:rsidRPr="00241930">
        <w:rPr>
          <w:rFonts w:asciiTheme="minorEastAsia" w:hAnsiTheme="minorEastAsia" w:hint="eastAsia"/>
        </w:rPr>
        <w:t>校外影片連結:</w:t>
      </w:r>
    </w:p>
    <w:p w14:paraId="4892340B" w14:textId="41037361" w:rsidR="003E6BA8" w:rsidRPr="003E6BA8" w:rsidRDefault="007A11D2" w:rsidP="007A11D2">
      <w:pPr>
        <w:ind w:left="480"/>
        <w:rPr>
          <w:rFonts w:asciiTheme="minorEastAsia" w:hAnsiTheme="minorEastAsia"/>
        </w:rPr>
      </w:pPr>
      <w:r>
        <w:rPr>
          <w:rFonts w:hint="eastAsia"/>
        </w:rPr>
        <w:t>1.</w:t>
      </w:r>
      <w:hyperlink r:id="rId18" w:history="1">
        <w:r w:rsidR="003E6BA8" w:rsidRPr="003E6BA8">
          <w:rPr>
            <w:rStyle w:val="ae"/>
            <w:rFonts w:asciiTheme="minorEastAsia" w:hAnsiTheme="minorEastAsia"/>
          </w:rPr>
          <w:t>獲頒亞洲大學名譽博士 魏哲家演講金句連發 中國機器人跳來跳去 魏哲家:僅好看而已!｜非凡財經新聞</w:t>
        </w:r>
      </w:hyperlink>
    </w:p>
    <w:p w14:paraId="43AFE5DF" w14:textId="695F724A" w:rsidR="00241930" w:rsidRPr="00241930" w:rsidRDefault="007A11D2" w:rsidP="007A11D2">
      <w:pPr>
        <w:ind w:firstLine="480"/>
      </w:pPr>
      <w:r>
        <w:rPr>
          <w:rFonts w:hint="eastAsia"/>
        </w:rPr>
        <w:t>2.</w:t>
      </w:r>
      <w:hyperlink r:id="rId19" w:history="1">
        <w:r w:rsidR="00241930" w:rsidRPr="00241930">
          <w:rPr>
            <w:rStyle w:val="ae"/>
          </w:rPr>
          <w:t>魏哲家獲亞洲大學名譽博士　幽默談</w:t>
        </w:r>
        <w:r w:rsidR="00241930" w:rsidRPr="00241930">
          <w:rPr>
            <w:rStyle w:val="ae"/>
          </w:rPr>
          <w:t>CEO</w:t>
        </w:r>
        <w:r w:rsidR="00241930" w:rsidRPr="00241930">
          <w:rPr>
            <w:rStyle w:val="ae"/>
          </w:rPr>
          <w:t>哲學｜中央社影音新聞</w:t>
        </w:r>
      </w:hyperlink>
    </w:p>
    <w:p w14:paraId="48945D1F" w14:textId="442D3F01" w:rsidR="00241930" w:rsidRPr="00241930" w:rsidRDefault="007A11D2" w:rsidP="007A11D2">
      <w:pPr>
        <w:ind w:left="480"/>
      </w:pPr>
      <w:r>
        <w:rPr>
          <w:rFonts w:hint="eastAsia"/>
        </w:rPr>
        <w:t>3.</w:t>
      </w:r>
      <w:hyperlink r:id="rId20" w:history="1">
        <w:r w:rsidR="00241930" w:rsidRPr="00241930">
          <w:rPr>
            <w:rStyle w:val="ae"/>
          </w:rPr>
          <w:t>【全程字幕】魏哲家獲頒榮譽博士吐金句！自嘲別當「愛演講、拿學位」的囂張</w:t>
        </w:r>
        <w:r w:rsidR="00241930" w:rsidRPr="00241930">
          <w:rPr>
            <w:rStyle w:val="ae"/>
          </w:rPr>
          <w:t xml:space="preserve">CEO </w:t>
        </w:r>
        <w:r w:rsidR="00241930" w:rsidRPr="00241930">
          <w:rPr>
            <w:rStyle w:val="ae"/>
          </w:rPr>
          <w:t>幽默稱醫生邀約演講不敢拒絕是為留後路</w:t>
        </w:r>
        <w:r w:rsidR="00241930" w:rsidRPr="00241930">
          <w:rPr>
            <w:rStyle w:val="ae"/>
          </w:rPr>
          <w:t xml:space="preserve"> </w:t>
        </w:r>
        <w:r w:rsidR="00241930" w:rsidRPr="00241930">
          <w:rPr>
            <w:rStyle w:val="ae"/>
          </w:rPr>
          <w:t>盼老了有台積電機器人照顧</w:t>
        </w:r>
        <w:r w:rsidR="00241930" w:rsidRPr="00241930">
          <w:rPr>
            <w:rStyle w:val="ae"/>
          </w:rPr>
          <w:t xml:space="preserve"> </w:t>
        </w:r>
        <w:r w:rsidR="00241930" w:rsidRPr="00241930">
          <w:rPr>
            <w:rStyle w:val="ae"/>
          </w:rPr>
          <w:t>批陸機器人「好看而已」｜</w:t>
        </w:r>
        <w:r w:rsidR="00241930" w:rsidRPr="00241930">
          <w:rPr>
            <w:rStyle w:val="ae"/>
          </w:rPr>
          <w:t>TVBS</w:t>
        </w:r>
        <w:r w:rsidR="00241930" w:rsidRPr="00241930">
          <w:rPr>
            <w:rStyle w:val="ae"/>
          </w:rPr>
          <w:t>新聞</w:t>
        </w:r>
      </w:hyperlink>
    </w:p>
    <w:p w14:paraId="70BC68E6" w14:textId="4DD6E80D" w:rsidR="00B013B4" w:rsidRPr="00B013B4" w:rsidRDefault="007A11D2" w:rsidP="007A11D2">
      <w:pPr>
        <w:ind w:firstLine="480"/>
      </w:pPr>
      <w:r>
        <w:rPr>
          <w:rFonts w:hint="eastAsia"/>
        </w:rPr>
        <w:lastRenderedPageBreak/>
        <w:t>4.</w:t>
      </w:r>
      <w:hyperlink r:id="rId21" w:history="1">
        <w:r w:rsidR="00B013B4" w:rsidRPr="00B013B4">
          <w:rPr>
            <w:rStyle w:val="ae"/>
          </w:rPr>
          <w:t>台積電董事長魏哲家</w:t>
        </w:r>
        <w:r w:rsidR="00B013B4" w:rsidRPr="00B013B4">
          <w:rPr>
            <w:rStyle w:val="ae"/>
          </w:rPr>
          <w:t xml:space="preserve"> </w:t>
        </w:r>
        <w:r w:rsidR="00B013B4" w:rsidRPr="00B013B4">
          <w:rPr>
            <w:rStyle w:val="ae"/>
          </w:rPr>
          <w:t>獲頒亞洲大學名譽博士殊榮</w:t>
        </w:r>
        <w:r w:rsidR="00B013B4" w:rsidRPr="00B013B4">
          <w:rPr>
            <w:rStyle w:val="ae"/>
          </w:rPr>
          <w:t>│</w:t>
        </w:r>
        <w:r w:rsidR="00B013B4" w:rsidRPr="00B013B4">
          <w:rPr>
            <w:rStyle w:val="ae"/>
          </w:rPr>
          <w:t>中視新聞</w:t>
        </w:r>
      </w:hyperlink>
    </w:p>
    <w:p w14:paraId="626D7FCE" w14:textId="03442DAA" w:rsidR="00B013B4" w:rsidRPr="00B013B4" w:rsidRDefault="007A11D2" w:rsidP="007A11D2">
      <w:pPr>
        <w:ind w:firstLine="480"/>
      </w:pPr>
      <w:r>
        <w:rPr>
          <w:rFonts w:hint="eastAsia"/>
        </w:rPr>
        <w:t>5.</w:t>
      </w:r>
      <w:hyperlink r:id="rId22" w:history="1">
        <w:r w:rsidR="00B013B4" w:rsidRPr="00B013B4">
          <w:rPr>
            <w:rStyle w:val="ae"/>
          </w:rPr>
          <w:t>魏哲家獲頒名譽博士！談台積電技術</w:t>
        </w:r>
        <w:r w:rsidR="00B013B4" w:rsidRPr="00B013B4">
          <w:rPr>
            <w:rStyle w:val="ae"/>
          </w:rPr>
          <w:t>增</w:t>
        </w:r>
        <w:r w:rsidR="00B013B4" w:rsidRPr="00B013B4">
          <w:rPr>
            <w:rStyle w:val="ae"/>
          </w:rPr>
          <w:t>快</w:t>
        </w:r>
        <w:r w:rsidR="00B013B4" w:rsidRPr="00B013B4">
          <w:rPr>
            <w:rStyle w:val="ae"/>
          </w:rPr>
          <w:t>100</w:t>
        </w:r>
        <w:r w:rsidR="00B013B4" w:rsidRPr="00B013B4">
          <w:rPr>
            <w:rStyle w:val="ae"/>
          </w:rPr>
          <w:t>倍</w:t>
        </w:r>
      </w:hyperlink>
      <w:r w:rsidR="001B26F6">
        <w:rPr>
          <w:rStyle w:val="ae"/>
          <w:rFonts w:hint="eastAsia"/>
        </w:rPr>
        <w:t xml:space="preserve"> | </w:t>
      </w:r>
      <w:r w:rsidR="001B26F6">
        <w:rPr>
          <w:rStyle w:val="ae"/>
          <w:rFonts w:hint="eastAsia"/>
        </w:rPr>
        <w:t>東森新聞</w:t>
      </w:r>
    </w:p>
    <w:p w14:paraId="7A9CE5A3" w14:textId="1E0BBED3" w:rsidR="00D85412" w:rsidRPr="00B013B4" w:rsidRDefault="007A11D2" w:rsidP="007A11D2">
      <w:pPr>
        <w:ind w:firstLine="480"/>
      </w:pPr>
      <w:r>
        <w:rPr>
          <w:rFonts w:hint="eastAsia"/>
        </w:rPr>
        <w:t>6.</w:t>
      </w:r>
      <w:hyperlink r:id="rId23" w:history="1">
        <w:r w:rsidR="00B013B4" w:rsidRPr="00B013B4">
          <w:rPr>
            <w:rStyle w:val="ae"/>
          </w:rPr>
          <w:t>獲亞大頒榮譽博士</w:t>
        </w:r>
        <w:r w:rsidR="00B013B4" w:rsidRPr="00B013B4">
          <w:rPr>
            <w:rStyle w:val="ae"/>
          </w:rPr>
          <w:t xml:space="preserve"> </w:t>
        </w:r>
        <w:r w:rsidR="00B013B4" w:rsidRPr="00B013B4">
          <w:rPr>
            <w:rStyle w:val="ae"/>
          </w:rPr>
          <w:t>魏哲家笑｢醫師找我領學位｣｜</w:t>
        </w:r>
        <w:r w:rsidR="00B013B4" w:rsidRPr="00B013B4">
          <w:rPr>
            <w:rStyle w:val="ae"/>
          </w:rPr>
          <w:t>TVBS</w:t>
        </w:r>
        <w:r w:rsidR="00B013B4" w:rsidRPr="00B013B4">
          <w:rPr>
            <w:rStyle w:val="ae"/>
          </w:rPr>
          <w:t>新聞</w:t>
        </w:r>
      </w:hyperlink>
    </w:p>
    <w:p w14:paraId="2E3CC211" w14:textId="13937321" w:rsidR="00B013B4" w:rsidRPr="00B013B4" w:rsidRDefault="007A11D2" w:rsidP="007A11D2">
      <w:pPr>
        <w:ind w:left="480"/>
      </w:pPr>
      <w:r>
        <w:rPr>
          <w:rFonts w:hint="eastAsia"/>
        </w:rPr>
        <w:t>7.</w:t>
      </w:r>
      <w:hyperlink r:id="rId24" w:history="1">
        <w:r w:rsidR="00B013B4" w:rsidRPr="00B013B4">
          <w:rPr>
            <w:rStyle w:val="ae"/>
          </w:rPr>
          <w:t>魏哲家獲頒亞大名譽博士</w:t>
        </w:r>
        <w:r w:rsidR="00B013B4" w:rsidRPr="00B013B4">
          <w:rPr>
            <w:rStyle w:val="ae"/>
          </w:rPr>
          <w:t xml:space="preserve"> </w:t>
        </w:r>
        <w:r w:rsidR="00B013B4" w:rsidRPr="00B013B4">
          <w:rPr>
            <w:rStyle w:val="ae"/>
          </w:rPr>
          <w:t>指機器人大腦</w:t>
        </w:r>
        <w:r w:rsidR="00B013B4" w:rsidRPr="00B013B4">
          <w:rPr>
            <w:rStyle w:val="ae"/>
          </w:rPr>
          <w:t>95%</w:t>
        </w:r>
        <w:r w:rsidR="00B013B4" w:rsidRPr="00B013B4">
          <w:rPr>
            <w:rStyle w:val="ae"/>
          </w:rPr>
          <w:t>台積電製造｜</w:t>
        </w:r>
        <w:r w:rsidR="00B013B4" w:rsidRPr="00B013B4">
          <w:rPr>
            <w:rStyle w:val="ae"/>
          </w:rPr>
          <w:t xml:space="preserve">20260322 </w:t>
        </w:r>
        <w:r w:rsidR="00B013B4" w:rsidRPr="00B013B4">
          <w:rPr>
            <w:rStyle w:val="ae"/>
          </w:rPr>
          <w:t>公視早安新聞</w:t>
        </w:r>
      </w:hyperlink>
    </w:p>
    <w:p w14:paraId="67B38370" w14:textId="161C69A1" w:rsidR="00B013B4" w:rsidRPr="00B013B4" w:rsidRDefault="007A11D2" w:rsidP="007A11D2">
      <w:pPr>
        <w:ind w:firstLine="480"/>
      </w:pPr>
      <w:r>
        <w:rPr>
          <w:rFonts w:hint="eastAsia"/>
        </w:rPr>
        <w:t>8.</w:t>
      </w:r>
      <w:hyperlink r:id="rId25" w:history="1">
        <w:r w:rsidR="00B013B4" w:rsidRPr="00B013B4">
          <w:rPr>
            <w:rStyle w:val="ae"/>
          </w:rPr>
          <w:t>亞洲大學迎校慶</w:t>
        </w:r>
        <w:r w:rsidR="00B013B4" w:rsidRPr="00B013B4">
          <w:rPr>
            <w:rStyle w:val="ae"/>
          </w:rPr>
          <w:t xml:space="preserve"> </w:t>
        </w:r>
        <w:r w:rsidR="00B013B4" w:rsidRPr="00B013B4">
          <w:rPr>
            <w:rStyle w:val="ae"/>
          </w:rPr>
          <w:t>頒授名譽博士學位予魏哲家－民視新聞</w:t>
        </w:r>
      </w:hyperlink>
    </w:p>
    <w:p w14:paraId="56DFFF61" w14:textId="77777777" w:rsidR="00B013B4" w:rsidRPr="00B013B4" w:rsidRDefault="00B013B4"/>
    <w:sectPr w:rsidR="00B013B4" w:rsidRPr="00B013B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BA8"/>
    <w:rsid w:val="001B26F6"/>
    <w:rsid w:val="00241930"/>
    <w:rsid w:val="003E6BA8"/>
    <w:rsid w:val="00576BD3"/>
    <w:rsid w:val="007A11D2"/>
    <w:rsid w:val="00985F19"/>
    <w:rsid w:val="00B013B4"/>
    <w:rsid w:val="00B44832"/>
    <w:rsid w:val="00D03638"/>
    <w:rsid w:val="00D85412"/>
    <w:rsid w:val="00E628D5"/>
    <w:rsid w:val="00EC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A731C"/>
  <w15:chartTrackingRefBased/>
  <w15:docId w15:val="{E7D5EFD8-E020-4B26-95C3-9E164F419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E6BA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6B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6BA8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BA8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6B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6BA8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6BA8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6BA8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6BA8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E6BA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E6B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E6BA8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E6B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E6BA8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E6BA8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E6BA8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E6BA8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E6BA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E6BA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E6B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6BA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E6BA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6B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E6BA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6BA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E6BA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E6B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E6BA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E6BA8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3E6BA8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3E6BA8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3E6BA8"/>
    <w:rPr>
      <w:color w:val="96607D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241930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241930"/>
  </w:style>
  <w:style w:type="character" w:customStyle="1" w:styleId="af3">
    <w:name w:val="註解文字 字元"/>
    <w:basedOn w:val="a0"/>
    <w:link w:val="af2"/>
    <w:uiPriority w:val="99"/>
    <w:semiHidden/>
    <w:rsid w:val="00241930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241930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2419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5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7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0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1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0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0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7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9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76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1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sn.com/zh-tw/news/living/%E9%AD%8F%E5%93%B2%E5%AE%B6%E7%8D%B2%E4%BA%9E%E5%A4%A7%E5%90%8D%E8%AD%BD%E5%8D%9A%E5%A3%AB-%E7%9B%B4%E8%A8%80-%E6%9C%AA%E4%BE%86%E9%AB%98%E9%BD%A1%E5%AE%B6%E5%BA%AD%E9%83%BD%E6%9C%89%E6%A9%9F%E5%99%A8%E4%BA%BA/ar-AA1Z6Dmb?ocid=socialshare" TargetMode="External"/><Relationship Id="rId13" Type="http://schemas.openxmlformats.org/officeDocument/2006/relationships/hyperlink" Target="https://udn.com/news/story/7240/9395016" TargetMode="External"/><Relationship Id="rId18" Type="http://schemas.openxmlformats.org/officeDocument/2006/relationships/hyperlink" Target="https://youtu.be/tytXKn5NwPU?si=u-V3adO_2k9W2oJ5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youtu.be/1pS4lYdKEB4?si=BTZnjnVjaWMLnbJU" TargetMode="External"/><Relationship Id="rId7" Type="http://schemas.openxmlformats.org/officeDocument/2006/relationships/hyperlink" Target="https://youtu.be/BVqQybm2_FQ?si=LD0NGxBFqBKPB8TN" TargetMode="External"/><Relationship Id="rId12" Type="http://schemas.openxmlformats.org/officeDocument/2006/relationships/hyperlink" Target="https://news.pts.org.tw/article/800094" TargetMode="External"/><Relationship Id="rId17" Type="http://schemas.openxmlformats.org/officeDocument/2006/relationships/hyperlink" Target="https://www.ntdtv.com.tw/b5/20260321/video/407988.html" TargetMode="External"/><Relationship Id="rId25" Type="http://schemas.openxmlformats.org/officeDocument/2006/relationships/hyperlink" Target="https://youtu.be/RcvyM2-rwcU?si=WCCN5X98UobTXs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eoplenews.tw/articles/hot-news/22507" TargetMode="External"/><Relationship Id="rId20" Type="http://schemas.openxmlformats.org/officeDocument/2006/relationships/hyperlink" Target="https://youtu.be/r2S-lvMdroY?si=u96PhZSxoa4glZD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pse.is/8vcvs4?fbclid=IwZXh0bgNhZW0CMTAAYnJpZBExUUdvRFdLcXRTTkpoNG1yUnNydGMGYXBwX2lkEDIyMjAzOTE3ODgyMDA4OTIAAR5ON_60P3sWLFj9mcBybEjlNAyY0i-l13NawrL9B-CPhOSpIRw9e4KpaKwddQ_aem_X-byqu75sz29TdEkudbLiA" TargetMode="External"/><Relationship Id="rId11" Type="http://schemas.openxmlformats.org/officeDocument/2006/relationships/hyperlink" Target="https://ec.ltn.com.tw/article/breakingnews/5377880" TargetMode="External"/><Relationship Id="rId24" Type="http://schemas.openxmlformats.org/officeDocument/2006/relationships/hyperlink" Target="https://youtu.be/NI67mouuYbU?si=M4-aYdJORm-4Di3t" TargetMode="External"/><Relationship Id="rId5" Type="http://schemas.openxmlformats.org/officeDocument/2006/relationships/hyperlink" Target="https://pse.is/8vcvnz?fbclid=IwZXh0bgNhZW0CMTAAYnJpZBExUUdvRFdLcXRTTkpoNG1yUnNydGMGYXBwX2lkEDIyMjAzOTE3ODgyMDA4OTIAAR4nSc94P_GE_MROWbahY6KQ3EMQur3uJ0L3a9juC2CYWjwdgA9-8EKgtKFRJA_aem_Ux-OfRAUzvVpBHNAxk7wYg" TargetMode="External"/><Relationship Id="rId15" Type="http://schemas.openxmlformats.org/officeDocument/2006/relationships/hyperlink" Target="https://ctsnews.page.link/jrnZ4" TargetMode="External"/><Relationship Id="rId23" Type="http://schemas.openxmlformats.org/officeDocument/2006/relationships/hyperlink" Target="https://youtu.be/QboUgHcg9N4?si=J_gIp8CYUervqWEJ" TargetMode="External"/><Relationship Id="rId10" Type="http://schemas.openxmlformats.org/officeDocument/2006/relationships/hyperlink" Target="https://www.cna.com.tw/news/afe/202603210115.aspx" TargetMode="External"/><Relationship Id="rId19" Type="http://schemas.openxmlformats.org/officeDocument/2006/relationships/hyperlink" Target="https://youtu.be/y-tVOq0WKmY?si=FKNgi2KzHRCiHcL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.news.yahoo.com/share/bfe9bb62-afd1-3477-87ae-1a124857ce84" TargetMode="External"/><Relationship Id="rId14" Type="http://schemas.openxmlformats.org/officeDocument/2006/relationships/hyperlink" Target="https://www.storm.mg/article/11113361" TargetMode="External"/><Relationship Id="rId22" Type="http://schemas.openxmlformats.org/officeDocument/2006/relationships/hyperlink" Target="https://youtu.be/cENV_isfqck?si=o3j6r0qye1NcuLZr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182201-5C02-4018-9B0E-26A26A580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405</Words>
  <Characters>2309</Characters>
  <Application>Microsoft Office Word</Application>
  <DocSecurity>0</DocSecurity>
  <Lines>19</Lines>
  <Paragraphs>5</Paragraphs>
  <ScaleCrop>false</ScaleCrop>
  <Company>亞洲大學 Asia University</Company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3</cp:revision>
  <dcterms:created xsi:type="dcterms:W3CDTF">2026-03-26T06:50:00Z</dcterms:created>
  <dcterms:modified xsi:type="dcterms:W3CDTF">2026-03-31T02:36:00Z</dcterms:modified>
</cp:coreProperties>
</file>